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7AA4" w14:textId="77777777" w:rsidR="00D04B8D" w:rsidRPr="00297A9F" w:rsidRDefault="00D04B8D" w:rsidP="00D04B8D">
      <w:pPr>
        <w:pStyle w:val="Heading1"/>
        <w:rPr>
          <w:rFonts w:hint="eastAsia"/>
        </w:rPr>
      </w:pPr>
      <w:r w:rsidRPr="00297A9F">
        <w:t>Mentor Checklist for UW Bothell Biology Research Requirement</w:t>
      </w:r>
    </w:p>
    <w:p w14:paraId="4FB0FD3C" w14:textId="77777777" w:rsidR="00360630" w:rsidRDefault="00360630" w:rsidP="00397C6C"/>
    <w:p w14:paraId="0C5DBCFC" w14:textId="14746687" w:rsidR="00471A07" w:rsidRDefault="00471A07" w:rsidP="00397C6C">
      <w:r>
        <w:t xml:space="preserve">Research Title: _________________________________ </w:t>
      </w:r>
      <w:r w:rsidR="00397C6C">
        <w:t>Mentor Name</w:t>
      </w:r>
      <w:r>
        <w:t>:</w:t>
      </w:r>
      <w:r w:rsidR="00B35110">
        <w:t xml:space="preserve"> </w:t>
      </w:r>
      <w:r>
        <w:t>____________________________________</w:t>
      </w:r>
    </w:p>
    <w:p w14:paraId="6B719994" w14:textId="05FCD3B0" w:rsidR="00397C6C" w:rsidRDefault="00471A07" w:rsidP="00397C6C">
      <w:r>
        <w:t>Mentor</w:t>
      </w:r>
      <w:r w:rsidR="00397C6C">
        <w:t xml:space="preserve"> Titl</w:t>
      </w:r>
      <w:r w:rsidR="00B35110">
        <w:t>e</w:t>
      </w:r>
      <w:r w:rsidR="00397C6C">
        <w:t>: ___________________________________ Mentor Institution: _____________________</w:t>
      </w:r>
      <w:r>
        <w:t>__________</w:t>
      </w:r>
    </w:p>
    <w:p w14:paraId="3D32A000" w14:textId="2BE2DAF6" w:rsidR="005F0EEF" w:rsidRDefault="00397C6C" w:rsidP="005F0EEF">
      <w:pPr>
        <w:spacing w:after="0" w:line="240" w:lineRule="auto"/>
        <w:rPr>
          <w:rFonts w:eastAsia="Segoe UI" w:cs="Segoe UI"/>
          <w:color w:val="000000" w:themeColor="text1"/>
        </w:rPr>
      </w:pPr>
      <w:r>
        <w:rPr>
          <w:rFonts w:eastAsia="Segoe UI" w:cs="Segoe UI"/>
          <w:color w:val="000000" w:themeColor="text1"/>
        </w:rPr>
        <w:t>Student Name: ___________________________ Student ID Number or NetID: ____________________________</w:t>
      </w:r>
    </w:p>
    <w:p w14:paraId="4DE6AF5E" w14:textId="77777777" w:rsidR="00397C6C" w:rsidRDefault="00397C6C" w:rsidP="005F0EEF">
      <w:pPr>
        <w:spacing w:after="0" w:line="240" w:lineRule="auto"/>
        <w:rPr>
          <w:rFonts w:eastAsia="Segoe UI" w:cs="Segoe UI"/>
          <w:color w:val="000000" w:themeColor="text1"/>
        </w:rPr>
      </w:pPr>
    </w:p>
    <w:p w14:paraId="7D777933" w14:textId="77777777" w:rsidR="00397C6C" w:rsidRPr="003B3D78" w:rsidRDefault="00397C6C" w:rsidP="005F0EEF">
      <w:pPr>
        <w:spacing w:after="0" w:line="240" w:lineRule="auto"/>
        <w:rPr>
          <w:rFonts w:eastAsia="Segoe UI" w:cs="Segoe UI"/>
          <w:color w:val="000000" w:themeColor="text1"/>
        </w:rPr>
      </w:pPr>
    </w:p>
    <w:p w14:paraId="5A30EC33" w14:textId="77777777" w:rsidR="005F0EEF" w:rsidRPr="00696674" w:rsidRDefault="005F0EEF" w:rsidP="00696674">
      <w:pPr>
        <w:pStyle w:val="Heading3"/>
        <w:rPr>
          <w:rFonts w:eastAsia="Segoe UI" w:cs="Segoe UI"/>
          <w:color w:val="auto"/>
          <w:sz w:val="20"/>
          <w:szCs w:val="20"/>
        </w:rPr>
      </w:pPr>
      <w:r w:rsidRPr="00696674">
        <w:rPr>
          <w:rStyle w:val="Heading2Char"/>
          <w:i/>
          <w:iCs/>
          <w:color w:val="auto"/>
          <w:sz w:val="28"/>
          <w:szCs w:val="28"/>
        </w:rPr>
        <w:t>The mentor should initial each point below to indicate they will help the student as described.</w:t>
      </w:r>
      <w:r w:rsidRPr="00696674">
        <w:rPr>
          <w:rFonts w:eastAsia="Segoe UI" w:cs="Segoe UI"/>
          <w:color w:val="auto"/>
          <w:sz w:val="20"/>
          <w:szCs w:val="20"/>
        </w:rPr>
        <w:t xml:space="preserve"> </w:t>
      </w:r>
    </w:p>
    <w:p w14:paraId="21E25651" w14:textId="77777777" w:rsidR="005F0EEF" w:rsidRPr="003B3D78" w:rsidRDefault="005F0EEF" w:rsidP="005F0EEF">
      <w:pPr>
        <w:spacing w:after="0" w:line="240" w:lineRule="auto"/>
        <w:rPr>
          <w:rFonts w:hint="eastAsia"/>
          <w:b/>
          <w:bCs/>
        </w:rPr>
      </w:pPr>
    </w:p>
    <w:p w14:paraId="03162996" w14:textId="0E402A25" w:rsidR="005F0EEF" w:rsidRPr="00FF6E81" w:rsidRDefault="005F0EEF" w:rsidP="00600B5F">
      <w:pPr>
        <w:spacing w:after="120" w:line="240" w:lineRule="auto"/>
        <w:rPr>
          <w:rFonts w:eastAsia="Segoe UI" w:cs="Segoe UI"/>
          <w:color w:val="000000" w:themeColor="text1"/>
        </w:rPr>
      </w:pPr>
      <w:r w:rsidRPr="00FF6E81">
        <w:rPr>
          <w:rFonts w:eastAsia="Segoe UI" w:cs="Segoe UI"/>
          <w:color w:val="000000" w:themeColor="text1"/>
        </w:rPr>
        <w:t>______</w:t>
      </w:r>
      <w:r w:rsidR="009772AE">
        <w:rPr>
          <w:rFonts w:eastAsia="Segoe UI" w:cs="Segoe UI"/>
          <w:color w:val="000000" w:themeColor="text1"/>
        </w:rPr>
        <w:t xml:space="preserve"> </w:t>
      </w:r>
      <w:r w:rsidRPr="00FF6E81">
        <w:rPr>
          <w:rFonts w:eastAsia="Segoe UI" w:cs="Segoe UI"/>
          <w:color w:val="000000" w:themeColor="text1"/>
        </w:rPr>
        <w:t>I have read the listed expectations</w:t>
      </w:r>
      <w:r w:rsidR="00397C6C">
        <w:rPr>
          <w:rFonts w:eastAsia="Segoe UI" w:cs="Segoe UI"/>
          <w:color w:val="000000" w:themeColor="text1"/>
        </w:rPr>
        <w:t xml:space="preserve"> on page 2</w:t>
      </w:r>
      <w:r w:rsidRPr="00FF6E81">
        <w:rPr>
          <w:rFonts w:eastAsia="Segoe UI" w:cs="Segoe UI"/>
          <w:color w:val="000000" w:themeColor="text1"/>
        </w:rPr>
        <w:t xml:space="preserve"> of how students will participate in research.</w:t>
      </w:r>
    </w:p>
    <w:p w14:paraId="04460FE6" w14:textId="179F686F" w:rsidR="005F0EEF" w:rsidRPr="00FF6E81" w:rsidRDefault="005F0EEF" w:rsidP="00856E95">
      <w:pPr>
        <w:spacing w:after="120" w:line="240" w:lineRule="auto"/>
        <w:rPr>
          <w:rFonts w:eastAsia="Segoe UI" w:cs="Segoe UI"/>
          <w:color w:val="000000" w:themeColor="text1"/>
        </w:rPr>
      </w:pPr>
      <w:r w:rsidRPr="00FF6E81">
        <w:rPr>
          <w:rFonts w:eastAsia="Segoe UI" w:cs="Segoe UI"/>
          <w:color w:val="000000" w:themeColor="text1"/>
        </w:rPr>
        <w:t xml:space="preserve">______ I will help the student find, read, and interpret peer-reviewed scientific papers, review articles, and other literature that forms the foundation for the research question they are addressing. </w:t>
      </w:r>
    </w:p>
    <w:p w14:paraId="0EDCAB13" w14:textId="59761AA7" w:rsidR="005F0EEF" w:rsidRPr="00FF6E81" w:rsidRDefault="005F0EEF" w:rsidP="00856E95">
      <w:pPr>
        <w:spacing w:after="120" w:line="240" w:lineRule="auto"/>
        <w:rPr>
          <w:rFonts w:eastAsia="Segoe UI" w:cs="Segoe UI"/>
          <w:color w:val="000000" w:themeColor="text1"/>
        </w:rPr>
      </w:pPr>
      <w:r w:rsidRPr="00FF6E81">
        <w:rPr>
          <w:rFonts w:eastAsia="Segoe UI" w:cs="Segoe UI"/>
          <w:color w:val="000000" w:themeColor="text1"/>
        </w:rPr>
        <w:t>______ I will provide opportunities for the student to explain what they learned and their understanding of the project and correct their understanding as necessary.</w:t>
      </w:r>
    </w:p>
    <w:p w14:paraId="429BAB12" w14:textId="22E95894" w:rsidR="005F0EEF" w:rsidRPr="00FF6E81" w:rsidRDefault="005F0EEF" w:rsidP="00FA4B47">
      <w:pPr>
        <w:spacing w:after="120" w:line="240" w:lineRule="auto"/>
        <w:rPr>
          <w:rFonts w:eastAsia="Segoe UI" w:cs="Segoe UI"/>
          <w:color w:val="000000" w:themeColor="text1"/>
        </w:rPr>
      </w:pPr>
      <w:r w:rsidRPr="00FF6E81">
        <w:rPr>
          <w:rFonts w:eastAsia="Segoe UI" w:cs="Segoe UI"/>
          <w:color w:val="000000" w:themeColor="text1"/>
        </w:rPr>
        <w:t xml:space="preserve">______ I will teach the student about the experimental design of their project and how it addresses the research question and/or have the student contribute to designing the experiment. </w:t>
      </w:r>
    </w:p>
    <w:p w14:paraId="68FE9E73" w14:textId="6CF7EC6C" w:rsidR="005F0EEF" w:rsidRPr="00FF6E81" w:rsidRDefault="005F0EEF" w:rsidP="001373ED">
      <w:pPr>
        <w:spacing w:after="120" w:line="240" w:lineRule="auto"/>
        <w:rPr>
          <w:rFonts w:eastAsia="Segoe UI" w:cs="Segoe UI"/>
          <w:color w:val="000000" w:themeColor="text1"/>
        </w:rPr>
      </w:pPr>
      <w:r w:rsidRPr="003B3D78">
        <w:rPr>
          <w:rFonts w:eastAsia="Segoe UI" w:cs="Segoe UI"/>
          <w:color w:val="000000" w:themeColor="text1"/>
        </w:rPr>
        <w:t>______</w:t>
      </w:r>
      <w:r>
        <w:rPr>
          <w:rFonts w:eastAsia="Segoe UI" w:cs="Segoe UI"/>
          <w:color w:val="000000" w:themeColor="text1"/>
        </w:rPr>
        <w:t xml:space="preserve"> </w:t>
      </w:r>
      <w:r w:rsidRPr="00FF6E81">
        <w:rPr>
          <w:rFonts w:eastAsia="Segoe UI" w:cs="Segoe UI"/>
          <w:color w:val="000000" w:themeColor="text1"/>
        </w:rPr>
        <w:t xml:space="preserve">I will teach the student how to do the techniques and methods that are required for their part in the research project. Evaluate their work and provide suggestions for improvement as necessary. </w:t>
      </w:r>
    </w:p>
    <w:p w14:paraId="0B11A043" w14:textId="7E35D016" w:rsidR="005F0EEF" w:rsidRPr="00FF6E81" w:rsidRDefault="005F0EEF" w:rsidP="001373ED">
      <w:pPr>
        <w:spacing w:after="120" w:line="240" w:lineRule="auto"/>
        <w:rPr>
          <w:rFonts w:eastAsia="Segoe UI" w:cs="Segoe UI"/>
          <w:color w:val="000000" w:themeColor="text1"/>
        </w:rPr>
      </w:pPr>
      <w:r w:rsidRPr="003B3D78">
        <w:rPr>
          <w:rFonts w:eastAsia="Segoe UI" w:cs="Segoe UI"/>
          <w:color w:val="000000" w:themeColor="text1"/>
        </w:rPr>
        <w:t>______</w:t>
      </w:r>
      <w:r>
        <w:rPr>
          <w:rFonts w:eastAsia="Segoe UI" w:cs="Segoe UI"/>
          <w:color w:val="000000" w:themeColor="text1"/>
        </w:rPr>
        <w:t xml:space="preserve"> </w:t>
      </w:r>
      <w:r w:rsidRPr="00FF6E81">
        <w:rPr>
          <w:rFonts w:eastAsia="Segoe UI" w:cs="Segoe UI"/>
          <w:color w:val="000000" w:themeColor="text1"/>
        </w:rPr>
        <w:t xml:space="preserve">I will provide the student with resources or instruction on how the techniques work. </w:t>
      </w:r>
    </w:p>
    <w:p w14:paraId="3E3DCED5" w14:textId="717CC8B6" w:rsidR="005F0EEF" w:rsidRPr="00FF6E81" w:rsidRDefault="005F0EEF" w:rsidP="002D22E2">
      <w:pPr>
        <w:spacing w:after="120" w:line="240" w:lineRule="auto"/>
        <w:rPr>
          <w:rFonts w:eastAsia="Segoe UI" w:cs="Segoe UI"/>
          <w:color w:val="000000" w:themeColor="text1"/>
        </w:rPr>
      </w:pPr>
      <w:r w:rsidRPr="003B3D78">
        <w:rPr>
          <w:rFonts w:eastAsia="Segoe UI" w:cs="Segoe UI"/>
          <w:color w:val="000000" w:themeColor="text1"/>
        </w:rPr>
        <w:t>______</w:t>
      </w:r>
      <w:r>
        <w:rPr>
          <w:rFonts w:eastAsia="Segoe UI" w:cs="Segoe UI"/>
          <w:color w:val="000000" w:themeColor="text1"/>
        </w:rPr>
        <w:t xml:space="preserve"> </w:t>
      </w:r>
      <w:r w:rsidRPr="00FF6E81">
        <w:rPr>
          <w:rFonts w:eastAsia="Segoe UI" w:cs="Segoe UI"/>
          <w:color w:val="000000" w:themeColor="text1"/>
        </w:rPr>
        <w:t xml:space="preserve">I will teach the student data visualization and analysis relevant to their project.  I will help the </w:t>
      </w:r>
      <w:proofErr w:type="gramStart"/>
      <w:r w:rsidRPr="00FF6E81">
        <w:rPr>
          <w:rFonts w:eastAsia="Segoe UI" w:cs="Segoe UI"/>
          <w:color w:val="000000" w:themeColor="text1"/>
        </w:rPr>
        <w:t>student</w:t>
      </w:r>
      <w:proofErr w:type="gramEnd"/>
      <w:r w:rsidRPr="00FF6E81">
        <w:rPr>
          <w:rFonts w:eastAsia="Segoe UI" w:cs="Segoe UI"/>
          <w:color w:val="000000" w:themeColor="text1"/>
        </w:rPr>
        <w:t xml:space="preserve"> interpret their findings, especially in the context of existing scientific literature. </w:t>
      </w:r>
    </w:p>
    <w:p w14:paraId="64348676" w14:textId="5B2CDD89" w:rsidR="005F0EEF" w:rsidRPr="00FF6E81" w:rsidRDefault="005F0EEF" w:rsidP="004F321C">
      <w:pPr>
        <w:spacing w:after="120" w:line="240" w:lineRule="auto"/>
        <w:rPr>
          <w:rFonts w:eastAsia="Segoe UI" w:cs="Segoe UI"/>
          <w:color w:val="000000" w:themeColor="text1"/>
        </w:rPr>
      </w:pPr>
      <w:r w:rsidRPr="003B3D78">
        <w:rPr>
          <w:rFonts w:eastAsia="Segoe UI" w:cs="Segoe UI"/>
          <w:color w:val="000000" w:themeColor="text1"/>
        </w:rPr>
        <w:t>______</w:t>
      </w:r>
      <w:r>
        <w:rPr>
          <w:rFonts w:eastAsia="Segoe UI" w:cs="Segoe UI"/>
          <w:color w:val="000000" w:themeColor="text1"/>
        </w:rPr>
        <w:t xml:space="preserve"> </w:t>
      </w:r>
      <w:r w:rsidRPr="00FF6E81">
        <w:rPr>
          <w:rFonts w:eastAsia="Segoe UI" w:cs="Segoe UI"/>
          <w:color w:val="000000" w:themeColor="text1"/>
        </w:rPr>
        <w:t>I will help the student to write a poster or oral presentation about their research project, to be presented at the UW Bothell School of STEM symposium, which takes place every quarter.</w:t>
      </w:r>
    </w:p>
    <w:p w14:paraId="4E1748D7" w14:textId="633BAE81" w:rsidR="005F0EEF" w:rsidRPr="00FF6E81" w:rsidRDefault="005F0EEF" w:rsidP="004F321C">
      <w:pPr>
        <w:spacing w:after="0" w:line="240" w:lineRule="auto"/>
        <w:rPr>
          <w:rFonts w:eastAsia="Segoe UI" w:cs="Segoe UI"/>
          <w:color w:val="000000" w:themeColor="text1"/>
        </w:rPr>
      </w:pPr>
      <w:r w:rsidRPr="003B3D78">
        <w:rPr>
          <w:rFonts w:eastAsia="Segoe UI" w:cs="Segoe UI"/>
          <w:color w:val="000000" w:themeColor="text1"/>
        </w:rPr>
        <w:t>______</w:t>
      </w:r>
      <w:r>
        <w:rPr>
          <w:rFonts w:eastAsia="Segoe UI" w:cs="Segoe UI"/>
          <w:color w:val="000000" w:themeColor="text1"/>
        </w:rPr>
        <w:t xml:space="preserve"> </w:t>
      </w:r>
      <w:r w:rsidRPr="00FF6E81">
        <w:rPr>
          <w:rFonts w:eastAsia="Segoe UI" w:cs="Segoe UI"/>
          <w:color w:val="000000" w:themeColor="text1"/>
        </w:rPr>
        <w:t>I will meet with students either virtually or in-person at least once a week throughout the quarter for a minimum of 5 hours of meeting time over the course of a quarter.</w:t>
      </w:r>
    </w:p>
    <w:p w14:paraId="16832C73" w14:textId="77777777" w:rsidR="00A77FE5" w:rsidRDefault="00A77FE5">
      <w:pPr>
        <w:rPr>
          <w:rFonts w:hint="eastAsia"/>
        </w:rPr>
      </w:pPr>
    </w:p>
    <w:p w14:paraId="36019873" w14:textId="41612203" w:rsidR="00397C6C" w:rsidRDefault="00397C6C">
      <w:r>
        <w:t xml:space="preserve">Mentor Signature: </w:t>
      </w:r>
      <w:r w:rsidR="00471A07">
        <w:t xml:space="preserve">________________________________________________________  </w:t>
      </w:r>
      <w:r w:rsidR="003A173D">
        <w:t xml:space="preserve"> </w:t>
      </w:r>
      <w:r w:rsidR="00471A07">
        <w:t>Date: ________________</w:t>
      </w:r>
    </w:p>
    <w:p w14:paraId="7CCBE655" w14:textId="77777777" w:rsidR="00397C6C" w:rsidRDefault="00397C6C"/>
    <w:p w14:paraId="25F06E50" w14:textId="77777777" w:rsidR="00D04B8D" w:rsidRDefault="00D04B8D" w:rsidP="00471A07">
      <w:r>
        <w:br w:type="page"/>
      </w:r>
    </w:p>
    <w:p w14:paraId="2FF2E9CE" w14:textId="6418C953" w:rsidR="00D04B8D" w:rsidRPr="00D04B8D" w:rsidRDefault="00D04B8D" w:rsidP="00D04B8D">
      <w:pPr>
        <w:pStyle w:val="Heading2"/>
      </w:pPr>
      <w:r w:rsidRPr="00D04B8D">
        <w:t>Expectations</w:t>
      </w:r>
    </w:p>
    <w:p w14:paraId="7E645ADA" w14:textId="77777777" w:rsidR="00397C6C" w:rsidRPr="00836127" w:rsidRDefault="00397C6C" w:rsidP="00397C6C">
      <w:pPr>
        <w:spacing w:after="0" w:line="240" w:lineRule="auto"/>
        <w:rPr>
          <w:rFonts w:hint="eastAsia"/>
        </w:rPr>
      </w:pPr>
      <w:r>
        <w:t>The goal for this requirement</w:t>
      </w:r>
      <w:r w:rsidRPr="00836127">
        <w:t xml:space="preserve"> is to ensure students have the experience in research that is designed to generate new knowledge (e.g</w:t>
      </w:r>
      <w:r>
        <w:t>.,</w:t>
      </w:r>
      <w:r w:rsidRPr="00836127">
        <w:t xml:space="preserve"> in contrast to labs with predetermined outcomes). </w:t>
      </w:r>
      <w:r>
        <w:t>S</w:t>
      </w:r>
      <w:r w:rsidRPr="00836127">
        <w:t>tudents are expected to do the following: </w:t>
      </w:r>
    </w:p>
    <w:p w14:paraId="6AFE62CA" w14:textId="77777777" w:rsidR="00397C6C" w:rsidRPr="00836127" w:rsidRDefault="00397C6C" w:rsidP="00397C6C">
      <w:pPr>
        <w:numPr>
          <w:ilvl w:val="0"/>
          <w:numId w:val="1"/>
        </w:numPr>
        <w:spacing w:after="0" w:line="240" w:lineRule="auto"/>
        <w:rPr>
          <w:rFonts w:hint="eastAsia"/>
        </w:rPr>
      </w:pPr>
      <w:r w:rsidRPr="00836127">
        <w:t>Understand and, to the extent feasible, help develop the goal of their research project and how it fits into what is already known by scientists on the subject.  </w:t>
      </w:r>
    </w:p>
    <w:p w14:paraId="3C20DA7E" w14:textId="77777777" w:rsidR="00397C6C" w:rsidRPr="00836127" w:rsidRDefault="00397C6C" w:rsidP="00397C6C">
      <w:pPr>
        <w:numPr>
          <w:ilvl w:val="0"/>
          <w:numId w:val="1"/>
        </w:numPr>
        <w:spacing w:after="0" w:line="240" w:lineRule="auto"/>
        <w:rPr>
          <w:rFonts w:hint="eastAsia"/>
        </w:rPr>
      </w:pPr>
      <w:r w:rsidRPr="00836127">
        <w:t>Read some peer-reviewed scientific literature on their research topic and be able to explain how that research relates to their project.  </w:t>
      </w:r>
    </w:p>
    <w:p w14:paraId="536AD808" w14:textId="77777777" w:rsidR="00397C6C" w:rsidRPr="00836127" w:rsidRDefault="00397C6C" w:rsidP="00397C6C">
      <w:pPr>
        <w:numPr>
          <w:ilvl w:val="0"/>
          <w:numId w:val="1"/>
        </w:numPr>
        <w:spacing w:after="0" w:line="240" w:lineRule="auto"/>
        <w:rPr>
          <w:rFonts w:hint="eastAsia"/>
        </w:rPr>
      </w:pPr>
      <w:r w:rsidRPr="00836127">
        <w:t>Be able to explain the experimental design and how it addresses the research question.  </w:t>
      </w:r>
    </w:p>
    <w:p w14:paraId="44EE96F4" w14:textId="77777777" w:rsidR="00397C6C" w:rsidRPr="00836127" w:rsidRDefault="00397C6C" w:rsidP="00397C6C">
      <w:pPr>
        <w:numPr>
          <w:ilvl w:val="0"/>
          <w:numId w:val="1"/>
        </w:numPr>
        <w:spacing w:after="0" w:line="240" w:lineRule="auto"/>
        <w:rPr>
          <w:rFonts w:hint="eastAsia"/>
        </w:rPr>
      </w:pPr>
      <w:r w:rsidRPr="00836127">
        <w:t>Participate in the data collection process (data acquisition, documentation, and organization in analytical projects). They should be able to explain how the data was collected and why it was collected in that manner (methods and techniques).  </w:t>
      </w:r>
    </w:p>
    <w:p w14:paraId="1021E5A3" w14:textId="77777777" w:rsidR="00397C6C" w:rsidRPr="00836127" w:rsidRDefault="00397C6C" w:rsidP="00397C6C">
      <w:pPr>
        <w:numPr>
          <w:ilvl w:val="0"/>
          <w:numId w:val="1"/>
        </w:numPr>
        <w:spacing w:after="0" w:line="240" w:lineRule="auto"/>
        <w:rPr>
          <w:rFonts w:hint="eastAsia"/>
        </w:rPr>
      </w:pPr>
      <w:r w:rsidRPr="00836127">
        <w:t>Participate in visualization and analysis of the data. The student must be able to explain how to read the data visualization(s) and how the data were analyzed </w:t>
      </w:r>
    </w:p>
    <w:p w14:paraId="7F734D44" w14:textId="77777777" w:rsidR="00397C6C" w:rsidRPr="00836127" w:rsidRDefault="00397C6C" w:rsidP="00397C6C">
      <w:pPr>
        <w:numPr>
          <w:ilvl w:val="0"/>
          <w:numId w:val="1"/>
        </w:numPr>
        <w:spacing w:after="0" w:line="240" w:lineRule="auto"/>
        <w:rPr>
          <w:rFonts w:hint="eastAsia"/>
        </w:rPr>
      </w:pPr>
      <w:r w:rsidRPr="00836127">
        <w:t>Participate in interpretation of the research results, ideally in the context of peer-reviewed scientific literature. </w:t>
      </w:r>
    </w:p>
    <w:p w14:paraId="05682C9B" w14:textId="77777777" w:rsidR="00397C6C" w:rsidRPr="00836127" w:rsidRDefault="00397C6C" w:rsidP="00397C6C">
      <w:pPr>
        <w:numPr>
          <w:ilvl w:val="0"/>
          <w:numId w:val="1"/>
        </w:numPr>
        <w:spacing w:after="0" w:line="240" w:lineRule="auto"/>
        <w:rPr>
          <w:rFonts w:hint="eastAsia"/>
        </w:rPr>
      </w:pPr>
      <w:r w:rsidRPr="00836127">
        <w:t>Because this is a 5-credit requirement, student work should be about 150 hours total (these hours include all time spent working on the research project including but not limited to: background reading, communicating/meeting with mentor, practicing methods/techniques, data collection, data analysis, work on presentation). </w:t>
      </w:r>
    </w:p>
    <w:p w14:paraId="0883F660" w14:textId="77777777" w:rsidR="00397C6C" w:rsidRPr="00836127" w:rsidRDefault="00397C6C" w:rsidP="00397C6C">
      <w:pPr>
        <w:numPr>
          <w:ilvl w:val="0"/>
          <w:numId w:val="1"/>
        </w:numPr>
        <w:spacing w:after="0" w:line="240" w:lineRule="auto"/>
        <w:rPr>
          <w:rFonts w:hint="eastAsia"/>
        </w:rPr>
      </w:pPr>
      <w:r w:rsidRPr="00836127">
        <w:t>The research topic should be biological, focusing on the ecology, evolution, physiology, genetics, molecular biology, etc. of one or more species or viruses.  </w:t>
      </w:r>
    </w:p>
    <w:p w14:paraId="66A02F7A" w14:textId="77777777" w:rsidR="00397C6C" w:rsidRDefault="00397C6C"/>
    <w:sectPr w:rsidR="00397C6C" w:rsidSect="004961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84A5" w14:textId="77777777" w:rsidR="007522F2" w:rsidRDefault="007522F2" w:rsidP="00574221">
      <w:pPr>
        <w:spacing w:after="0" w:line="240" w:lineRule="auto"/>
      </w:pPr>
      <w:r>
        <w:separator/>
      </w:r>
    </w:p>
  </w:endnote>
  <w:endnote w:type="continuationSeparator" w:id="0">
    <w:p w14:paraId="071D2232" w14:textId="77777777" w:rsidR="007522F2" w:rsidRDefault="007522F2" w:rsidP="0057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A74B" w14:textId="77777777" w:rsidR="007522F2" w:rsidRDefault="007522F2" w:rsidP="00574221">
      <w:pPr>
        <w:spacing w:after="0" w:line="240" w:lineRule="auto"/>
      </w:pPr>
      <w:r>
        <w:separator/>
      </w:r>
    </w:p>
  </w:footnote>
  <w:footnote w:type="continuationSeparator" w:id="0">
    <w:p w14:paraId="6781A422" w14:textId="77777777" w:rsidR="007522F2" w:rsidRDefault="007522F2" w:rsidP="00574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6601"/>
    <w:multiLevelType w:val="multilevel"/>
    <w:tmpl w:val="E43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27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EF"/>
    <w:rsid w:val="00062ECD"/>
    <w:rsid w:val="000A5E77"/>
    <w:rsid w:val="000C23C7"/>
    <w:rsid w:val="000E3DF0"/>
    <w:rsid w:val="00131BB6"/>
    <w:rsid w:val="001361C8"/>
    <w:rsid w:val="001373ED"/>
    <w:rsid w:val="00141106"/>
    <w:rsid w:val="001F0EC7"/>
    <w:rsid w:val="0023745D"/>
    <w:rsid w:val="00291ECA"/>
    <w:rsid w:val="00297A9F"/>
    <w:rsid w:val="002A2CF4"/>
    <w:rsid w:val="002B3584"/>
    <w:rsid w:val="002C0550"/>
    <w:rsid w:val="002D22E2"/>
    <w:rsid w:val="002D7004"/>
    <w:rsid w:val="002F5482"/>
    <w:rsid w:val="00324666"/>
    <w:rsid w:val="00354806"/>
    <w:rsid w:val="00360630"/>
    <w:rsid w:val="00397C6C"/>
    <w:rsid w:val="003A173D"/>
    <w:rsid w:val="003B0D69"/>
    <w:rsid w:val="003E4C91"/>
    <w:rsid w:val="00420928"/>
    <w:rsid w:val="00471A07"/>
    <w:rsid w:val="004826B5"/>
    <w:rsid w:val="004961F0"/>
    <w:rsid w:val="004B2117"/>
    <w:rsid w:val="004D443D"/>
    <w:rsid w:val="004F321C"/>
    <w:rsid w:val="00574221"/>
    <w:rsid w:val="005A7ED1"/>
    <w:rsid w:val="005E00A9"/>
    <w:rsid w:val="005F0EEF"/>
    <w:rsid w:val="00600B5F"/>
    <w:rsid w:val="0060670D"/>
    <w:rsid w:val="0061385E"/>
    <w:rsid w:val="00672168"/>
    <w:rsid w:val="0069065E"/>
    <w:rsid w:val="00696674"/>
    <w:rsid w:val="006C1423"/>
    <w:rsid w:val="006D1110"/>
    <w:rsid w:val="00706DA4"/>
    <w:rsid w:val="007522F2"/>
    <w:rsid w:val="00773C79"/>
    <w:rsid w:val="007966DC"/>
    <w:rsid w:val="007A4739"/>
    <w:rsid w:val="008127E5"/>
    <w:rsid w:val="008204BC"/>
    <w:rsid w:val="00856E95"/>
    <w:rsid w:val="00924749"/>
    <w:rsid w:val="009772AE"/>
    <w:rsid w:val="00993FA2"/>
    <w:rsid w:val="009A4385"/>
    <w:rsid w:val="009C3667"/>
    <w:rsid w:val="00A11DB7"/>
    <w:rsid w:val="00A214E8"/>
    <w:rsid w:val="00A25D44"/>
    <w:rsid w:val="00A477CA"/>
    <w:rsid w:val="00A60B5D"/>
    <w:rsid w:val="00A77FE5"/>
    <w:rsid w:val="00A90C51"/>
    <w:rsid w:val="00AC1A4C"/>
    <w:rsid w:val="00AD6133"/>
    <w:rsid w:val="00B35110"/>
    <w:rsid w:val="00BE3423"/>
    <w:rsid w:val="00C0099B"/>
    <w:rsid w:val="00C1787B"/>
    <w:rsid w:val="00C564CC"/>
    <w:rsid w:val="00D04B8D"/>
    <w:rsid w:val="00D30C45"/>
    <w:rsid w:val="00D33892"/>
    <w:rsid w:val="00DB0A23"/>
    <w:rsid w:val="00DD2321"/>
    <w:rsid w:val="00DD70BB"/>
    <w:rsid w:val="00DE5FB7"/>
    <w:rsid w:val="00E7391C"/>
    <w:rsid w:val="00E91AD7"/>
    <w:rsid w:val="00ED1744"/>
    <w:rsid w:val="00EE1929"/>
    <w:rsid w:val="00F91E59"/>
    <w:rsid w:val="00FA4B47"/>
    <w:rsid w:val="00FA5D36"/>
    <w:rsid w:val="10F6B484"/>
    <w:rsid w:val="30B92623"/>
    <w:rsid w:val="621C4E19"/>
    <w:rsid w:val="703123D8"/>
    <w:rsid w:val="7A9DF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20D0"/>
  <w15:chartTrackingRefBased/>
  <w15:docId w15:val="{9F4C882E-83F5-4836-9D22-27779853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EF"/>
    <w:pPr>
      <w:spacing w:after="160" w:line="279" w:lineRule="auto"/>
    </w:pPr>
    <w:rPr>
      <w:rFonts w:eastAsiaTheme="minorEastAsia"/>
      <w:kern w:val="0"/>
      <w:sz w:val="24"/>
      <w:szCs w:val="24"/>
      <w:lang w:eastAsia="ja-JP"/>
    </w:rPr>
  </w:style>
  <w:style w:type="paragraph" w:styleId="Heading1">
    <w:name w:val="heading 1"/>
    <w:basedOn w:val="Normal"/>
    <w:next w:val="Normal"/>
    <w:link w:val="Heading1Char"/>
    <w:autoRedefine/>
    <w:uiPriority w:val="9"/>
    <w:qFormat/>
    <w:rsid w:val="00297A9F"/>
    <w:pPr>
      <w:keepNext/>
      <w:keepLines/>
      <w:jc w:val="center"/>
      <w:outlineLvl w:val="0"/>
    </w:pPr>
    <w:rPr>
      <w:rFonts w:eastAsiaTheme="majorEastAsia" w:cstheme="majorBidi"/>
      <w:b/>
      <w:sz w:val="36"/>
      <w:szCs w:val="40"/>
    </w:rPr>
  </w:style>
  <w:style w:type="paragraph" w:styleId="Heading2">
    <w:name w:val="heading 2"/>
    <w:basedOn w:val="Normal"/>
    <w:next w:val="Normal"/>
    <w:link w:val="Heading2Char"/>
    <w:autoRedefine/>
    <w:uiPriority w:val="9"/>
    <w:unhideWhenUsed/>
    <w:qFormat/>
    <w:rsid w:val="00D04B8D"/>
    <w:pPr>
      <w:keepNext/>
      <w:keepLines/>
      <w:outlineLvl w:val="1"/>
    </w:pPr>
    <w:rPr>
      <w:rFonts w:eastAsiaTheme="majorEastAsia" w:cstheme="majorBidi"/>
      <w:b/>
      <w:bCs/>
      <w:sz w:val="36"/>
      <w:szCs w:val="36"/>
    </w:rPr>
  </w:style>
  <w:style w:type="paragraph" w:styleId="Heading3">
    <w:name w:val="heading 3"/>
    <w:basedOn w:val="Normal"/>
    <w:next w:val="Normal"/>
    <w:link w:val="Heading3Char"/>
    <w:uiPriority w:val="9"/>
    <w:unhideWhenUsed/>
    <w:qFormat/>
    <w:rsid w:val="005F0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9F"/>
    <w:rPr>
      <w:rFonts w:eastAsiaTheme="majorEastAsia" w:cstheme="majorBidi"/>
      <w:b/>
      <w:kern w:val="0"/>
      <w:sz w:val="36"/>
      <w:szCs w:val="40"/>
      <w:lang w:eastAsia="ja-JP"/>
    </w:rPr>
  </w:style>
  <w:style w:type="character" w:customStyle="1" w:styleId="Heading2Char">
    <w:name w:val="Heading 2 Char"/>
    <w:basedOn w:val="DefaultParagraphFont"/>
    <w:link w:val="Heading2"/>
    <w:uiPriority w:val="9"/>
    <w:rsid w:val="00D04B8D"/>
    <w:rPr>
      <w:rFonts w:eastAsiaTheme="majorEastAsia" w:cstheme="majorBidi"/>
      <w:b/>
      <w:bCs/>
      <w:kern w:val="0"/>
      <w:sz w:val="36"/>
      <w:szCs w:val="36"/>
      <w:lang w:eastAsia="ja-JP"/>
    </w:rPr>
  </w:style>
  <w:style w:type="paragraph" w:styleId="Title">
    <w:name w:val="Title"/>
    <w:basedOn w:val="Normal"/>
    <w:next w:val="Normal"/>
    <w:link w:val="TitleChar"/>
    <w:autoRedefine/>
    <w:uiPriority w:val="10"/>
    <w:qFormat/>
    <w:rsid w:val="00AD6133"/>
    <w:pPr>
      <w:contextualSpacing/>
      <w:jc w:val="center"/>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AD6133"/>
    <w:rPr>
      <w:rFonts w:ascii="Arial" w:eastAsiaTheme="majorEastAsia" w:hAnsi="Arial" w:cstheme="majorBidi"/>
      <w:b/>
      <w:bCs/>
      <w:spacing w:val="-10"/>
      <w:kern w:val="28"/>
      <w:sz w:val="36"/>
      <w:szCs w:val="56"/>
    </w:rPr>
  </w:style>
  <w:style w:type="paragraph" w:styleId="Subtitle">
    <w:name w:val="Subtitle"/>
    <w:basedOn w:val="Normal"/>
    <w:next w:val="Normal"/>
    <w:link w:val="SubtitleChar"/>
    <w:uiPriority w:val="11"/>
    <w:qFormat/>
    <w:rsid w:val="00D33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892"/>
    <w:rPr>
      <w:rFonts w:eastAsiaTheme="majorEastAsia" w:cstheme="majorBidi"/>
      <w:color w:val="595959" w:themeColor="text1" w:themeTint="A6"/>
      <w:spacing w:val="15"/>
      <w:sz w:val="28"/>
      <w:szCs w:val="28"/>
    </w:rPr>
  </w:style>
  <w:style w:type="character" w:customStyle="1" w:styleId="Heading3Char">
    <w:name w:val="Heading 3 Char"/>
    <w:basedOn w:val="DefaultParagraphFont"/>
    <w:link w:val="Heading3"/>
    <w:uiPriority w:val="9"/>
    <w:rsid w:val="005F0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EF"/>
    <w:rPr>
      <w:rFonts w:eastAsiaTheme="majorEastAsia" w:cstheme="majorBidi"/>
      <w:color w:val="272727" w:themeColor="text1" w:themeTint="D8"/>
    </w:rPr>
  </w:style>
  <w:style w:type="paragraph" w:styleId="Quote">
    <w:name w:val="Quote"/>
    <w:basedOn w:val="Normal"/>
    <w:next w:val="Normal"/>
    <w:link w:val="QuoteChar"/>
    <w:uiPriority w:val="29"/>
    <w:qFormat/>
    <w:rsid w:val="005F0EEF"/>
    <w:pPr>
      <w:spacing w:before="160"/>
      <w:jc w:val="center"/>
    </w:pPr>
    <w:rPr>
      <w:i/>
      <w:iCs/>
      <w:color w:val="404040" w:themeColor="text1" w:themeTint="BF"/>
    </w:rPr>
  </w:style>
  <w:style w:type="character" w:customStyle="1" w:styleId="QuoteChar">
    <w:name w:val="Quote Char"/>
    <w:basedOn w:val="DefaultParagraphFont"/>
    <w:link w:val="Quote"/>
    <w:uiPriority w:val="29"/>
    <w:rsid w:val="005F0EEF"/>
    <w:rPr>
      <w:rFonts w:ascii="Arial" w:hAnsi="Arial"/>
      <w:i/>
      <w:iCs/>
      <w:color w:val="404040" w:themeColor="text1" w:themeTint="BF"/>
    </w:rPr>
  </w:style>
  <w:style w:type="paragraph" w:styleId="ListParagraph">
    <w:name w:val="List Paragraph"/>
    <w:basedOn w:val="Normal"/>
    <w:uiPriority w:val="34"/>
    <w:qFormat/>
    <w:rsid w:val="005F0EEF"/>
    <w:pPr>
      <w:ind w:left="720"/>
      <w:contextualSpacing/>
    </w:pPr>
  </w:style>
  <w:style w:type="character" w:styleId="IntenseEmphasis">
    <w:name w:val="Intense Emphasis"/>
    <w:basedOn w:val="DefaultParagraphFont"/>
    <w:uiPriority w:val="21"/>
    <w:qFormat/>
    <w:rsid w:val="005F0EEF"/>
    <w:rPr>
      <w:i/>
      <w:iCs/>
      <w:color w:val="0F4761" w:themeColor="accent1" w:themeShade="BF"/>
    </w:rPr>
  </w:style>
  <w:style w:type="paragraph" w:styleId="IntenseQuote">
    <w:name w:val="Intense Quote"/>
    <w:basedOn w:val="Normal"/>
    <w:next w:val="Normal"/>
    <w:link w:val="IntenseQuoteChar"/>
    <w:uiPriority w:val="30"/>
    <w:qFormat/>
    <w:rsid w:val="005F0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EF"/>
    <w:rPr>
      <w:rFonts w:ascii="Arial" w:hAnsi="Arial"/>
      <w:i/>
      <w:iCs/>
      <w:color w:val="0F4761" w:themeColor="accent1" w:themeShade="BF"/>
    </w:rPr>
  </w:style>
  <w:style w:type="character" w:styleId="IntenseReference">
    <w:name w:val="Intense Reference"/>
    <w:basedOn w:val="DefaultParagraphFont"/>
    <w:uiPriority w:val="32"/>
    <w:qFormat/>
    <w:rsid w:val="005F0EEF"/>
    <w:rPr>
      <w:b/>
      <w:bCs/>
      <w:smallCaps/>
      <w:color w:val="0F4761" w:themeColor="accent1" w:themeShade="BF"/>
      <w:spacing w:val="5"/>
    </w:rPr>
  </w:style>
  <w:style w:type="paragraph" w:styleId="Header">
    <w:name w:val="header"/>
    <w:basedOn w:val="Normal"/>
    <w:link w:val="HeaderChar"/>
    <w:uiPriority w:val="99"/>
    <w:unhideWhenUsed/>
    <w:rsid w:val="0057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21"/>
    <w:rPr>
      <w:rFonts w:eastAsiaTheme="minorEastAsia"/>
      <w:kern w:val="0"/>
      <w:sz w:val="24"/>
      <w:szCs w:val="24"/>
      <w:lang w:eastAsia="ja-JP"/>
    </w:rPr>
  </w:style>
  <w:style w:type="paragraph" w:styleId="Footer">
    <w:name w:val="footer"/>
    <w:basedOn w:val="Normal"/>
    <w:link w:val="FooterChar"/>
    <w:uiPriority w:val="99"/>
    <w:unhideWhenUsed/>
    <w:rsid w:val="0057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21"/>
    <w:rPr>
      <w:rFonts w:eastAsiaTheme="minorEastAs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1224af-599e-4b17-9c38-0c45ad981829" xsi:nil="true"/>
    <lcf76f155ced4ddcb4097134ff3c332f xmlns="ccd9b8ae-3006-425b-8d91-b57dfaacf1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67C54DF42764F936D82A40F9A2239" ma:contentTypeVersion="12" ma:contentTypeDescription="Create a new document." ma:contentTypeScope="" ma:versionID="82e9ac7b2177cc5291ba7826ca039d79">
  <xsd:schema xmlns:xsd="http://www.w3.org/2001/XMLSchema" xmlns:xs="http://www.w3.org/2001/XMLSchema" xmlns:p="http://schemas.microsoft.com/office/2006/metadata/properties" xmlns:ns2="ccd9b8ae-3006-425b-8d91-b57dfaacf1b1" xmlns:ns3="c11224af-599e-4b17-9c38-0c45ad981829" targetNamespace="http://schemas.microsoft.com/office/2006/metadata/properties" ma:root="true" ma:fieldsID="7f5631a9bb98b2e003d4f38cae23d80f" ns2:_="" ns3:_="">
    <xsd:import namespace="ccd9b8ae-3006-425b-8d91-b57dfaacf1b1"/>
    <xsd:import namespace="c11224af-599e-4b17-9c38-0c45ad981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9b8ae-3006-425b-8d91-b57dfaacf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224af-599e-4b17-9c38-0c45ad9818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3ee71-21bd-4372-931b-d88b9247303f}" ma:internalName="TaxCatchAll" ma:showField="CatchAllData" ma:web="c11224af-599e-4b17-9c38-0c45ad981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B4A00-BCB6-48FC-85B5-2A4661460B0D}">
  <ds:schemaRefs>
    <ds:schemaRef ds:uri="http://schemas.microsoft.com/office/2006/metadata/properties"/>
    <ds:schemaRef ds:uri="http://schemas.microsoft.com/office/infopath/2007/PartnerControls"/>
    <ds:schemaRef ds:uri="c11224af-599e-4b17-9c38-0c45ad981829"/>
    <ds:schemaRef ds:uri="ccd9b8ae-3006-425b-8d91-b57dfaacf1b1"/>
  </ds:schemaRefs>
</ds:datastoreItem>
</file>

<file path=customXml/itemProps2.xml><?xml version="1.0" encoding="utf-8"?>
<ds:datastoreItem xmlns:ds="http://schemas.openxmlformats.org/officeDocument/2006/customXml" ds:itemID="{C772FB47-9244-4867-BBB0-20F19847A2D6}">
  <ds:schemaRefs>
    <ds:schemaRef ds:uri="http://schemas.microsoft.com/sharepoint/v3/contenttype/forms"/>
  </ds:schemaRefs>
</ds:datastoreItem>
</file>

<file path=customXml/itemProps3.xml><?xml version="1.0" encoding="utf-8"?>
<ds:datastoreItem xmlns:ds="http://schemas.openxmlformats.org/officeDocument/2006/customXml" ds:itemID="{D6572A67-93FC-48FB-9D3C-50B5CA94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9b8ae-3006-425b-8d91-b57dfaacf1b1"/>
    <ds:schemaRef ds:uri="c11224af-599e-4b17-9c38-0c45ad981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557</Words>
  <Characters>3177</Characters>
  <Application>Microsoft Office Word</Application>
  <DocSecurity>4</DocSecurity>
  <Lines>26</Lines>
  <Paragraphs>7</Paragraphs>
  <ScaleCrop>false</ScaleCrop>
  <Company>UWB</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Eyster</dc:creator>
  <cp:keywords/>
  <dc:description/>
  <cp:lastModifiedBy>Sarah Eyster</cp:lastModifiedBy>
  <cp:revision>71</cp:revision>
  <dcterms:created xsi:type="dcterms:W3CDTF">2026-01-06T19:59:00Z</dcterms:created>
  <dcterms:modified xsi:type="dcterms:W3CDTF">2026-01-07T20:42:00Z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0x0101006ED67C54DF42764F936D82A40F9A2239</vt:lpwstr>
  </property>
  <property fmtid="{D5CDD505-2E9C-101B-9397-08002B2CF9AE}" pid="3" name="MediaServiceImageTags">
    <vt:lpwstr/>
  </property>
</Properties>
</file>